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199EF0" w14:textId="34DDBF3B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29338F11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5A4711">
        <w:rPr>
          <w:rFonts w:asciiTheme="minorHAnsi" w:hAnsiTheme="minorHAnsi" w:cstheme="minorHAnsi"/>
          <w:b/>
          <w:sz w:val="28"/>
          <w:szCs w:val="28"/>
        </w:rPr>
        <w:t>I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55BA51A7" w:rsidR="002A351E" w:rsidRPr="00374953" w:rsidRDefault="003778F5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Developmental Services, Inc.</w:t>
            </w: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4138C6BF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Attachment </w:t>
            </w:r>
            <w:r w:rsidR="005275B4">
              <w:rPr>
                <w:rFonts w:asciiTheme="minorHAnsi" w:hAnsiTheme="minorHAnsi" w:cstheme="minorHAnsi"/>
              </w:rPr>
              <w:t>I</w:t>
            </w:r>
            <w:r>
              <w:rPr>
                <w:rFonts w:asciiTheme="minorHAnsi" w:hAnsiTheme="minorHAnsi" w:cstheme="minorHAnsi"/>
              </w:rPr>
              <w:t>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4B690DAB" w:rsidR="00737375" w:rsidRDefault="003B271D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1914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5095D462" w:rsidR="00737375" w:rsidRPr="00374953" w:rsidRDefault="003B271D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1914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49BF1F0E" w:rsidR="00737375" w:rsidRPr="00374953" w:rsidRDefault="003B271D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78F5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3C4014F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3.2 Attachment </w:t>
            </w:r>
            <w:r w:rsidR="005275B4">
              <w:rPr>
                <w:rFonts w:asciiTheme="minorHAnsi" w:hAnsiTheme="minorHAnsi" w:cstheme="minorHAnsi"/>
              </w:rPr>
              <w:t>B</w:t>
            </w:r>
            <w:r w:rsidRPr="00374953">
              <w:rPr>
                <w:rFonts w:asciiTheme="minorHAnsi" w:hAnsiTheme="minorHAnsi" w:cstheme="minorHAnsi"/>
              </w:rPr>
              <w:t>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24D10759" w:rsidR="00737375" w:rsidRPr="00374953" w:rsidRDefault="003B271D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1914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481A1EF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3.2 Attachment </w:t>
            </w:r>
            <w:r w:rsidR="005275B4">
              <w:rPr>
                <w:rFonts w:asciiTheme="minorHAnsi" w:hAnsiTheme="minorHAnsi" w:cstheme="minorHAnsi"/>
              </w:rPr>
              <w:t>C</w:t>
            </w:r>
            <w:r w:rsidRPr="00374953">
              <w:rPr>
                <w:rFonts w:asciiTheme="minorHAnsi" w:hAnsiTheme="minorHAnsi" w:cstheme="minorHAnsi"/>
              </w:rPr>
              <w:t>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54DA7187" w:rsidR="00737375" w:rsidRPr="00374953" w:rsidRDefault="003B271D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78F5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045CF7D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3.2 Attachment </w:t>
            </w:r>
            <w:r w:rsidR="005275B4">
              <w:rPr>
                <w:rFonts w:asciiTheme="minorHAnsi" w:hAnsiTheme="minorHAnsi" w:cstheme="minorHAnsi"/>
              </w:rPr>
              <w:t>D</w:t>
            </w:r>
            <w:r w:rsidRPr="00374953">
              <w:rPr>
                <w:rFonts w:asciiTheme="minorHAnsi" w:hAnsiTheme="minorHAnsi" w:cstheme="minorHAnsi"/>
              </w:rPr>
              <w:t>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4C753015" w:rsidR="00737375" w:rsidRPr="00374953" w:rsidRDefault="003B271D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78F5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3A4D9EA8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3.2 Attachment </w:t>
            </w:r>
            <w:r w:rsidR="005275B4">
              <w:rPr>
                <w:rFonts w:asciiTheme="minorHAnsi" w:hAnsiTheme="minorHAnsi" w:cstheme="minorHAnsi"/>
              </w:rPr>
              <w:t>E</w:t>
            </w:r>
            <w:r w:rsidRPr="00374953">
              <w:rPr>
                <w:rFonts w:asciiTheme="minorHAnsi" w:hAnsiTheme="minorHAnsi" w:cstheme="minorHAnsi"/>
              </w:rPr>
              <w:t>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203EDE8F" w:rsidR="00737375" w:rsidRPr="00374953" w:rsidRDefault="003B271D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78F5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627F65C3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</w:t>
            </w:r>
            <w:r w:rsidR="008A3C9A">
              <w:rPr>
                <w:rFonts w:asciiTheme="minorHAnsi" w:hAnsiTheme="minorHAnsi" w:cstheme="minorHAnsi"/>
              </w:rPr>
              <w:t>2</w:t>
            </w:r>
            <w:r w:rsidRPr="00374953">
              <w:rPr>
                <w:rFonts w:asciiTheme="minorHAnsi" w:hAnsiTheme="minorHAnsi" w:cstheme="minorHAnsi"/>
              </w:rPr>
              <w:t xml:space="preserve">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1E94A3BB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 w:rsidR="008A3C9A">
              <w:rPr>
                <w:rFonts w:asciiTheme="minorHAnsi" w:hAnsiTheme="minorHAnsi" w:cstheme="minorHAnsi"/>
              </w:rPr>
              <w:t>3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7777777" w:rsidR="000868CA" w:rsidRPr="00374953" w:rsidRDefault="003B271D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11529774" w:rsidR="000868CA" w:rsidRPr="00374953" w:rsidRDefault="003B271D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78F5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868CA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6019BBF2" w:rsidR="000868CA" w:rsidRPr="00374953" w:rsidRDefault="003B271D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78F5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868CA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2AC0E61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</w:t>
            </w:r>
            <w:r w:rsidR="008A3C9A">
              <w:rPr>
                <w:rFonts w:asciiTheme="minorHAnsi" w:hAnsiTheme="minorHAnsi" w:cstheme="minorHAnsi"/>
              </w:rPr>
              <w:t>5</w:t>
            </w:r>
            <w:r>
              <w:rPr>
                <w:rFonts w:asciiTheme="minorHAnsi" w:hAnsiTheme="minorHAnsi" w:cstheme="minorHAnsi"/>
              </w:rPr>
              <w:t xml:space="preserve">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42D307F7" w:rsidR="000868CA" w:rsidRDefault="003B271D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78F5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6E5F01BB" w:rsidR="000868CA" w:rsidRPr="00374953" w:rsidRDefault="003B271D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read, and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="000868CA" w:rsidRPr="00374953">
              <w:rPr>
                <w:rFonts w:asciiTheme="minorHAnsi" w:hAnsiTheme="minorHAnsi" w:cstheme="minorHAnsi"/>
              </w:rPr>
              <w:t xml:space="preserve">per </w:t>
            </w:r>
            <w:r w:rsidR="000868CA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0868CA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1C8CC99B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</w:t>
            </w:r>
            <w:r>
              <w:rPr>
                <w:rFonts w:asciiTheme="minorHAnsi" w:hAnsiTheme="minorHAnsi" w:cstheme="minorHAnsi"/>
              </w:rPr>
              <w:t xml:space="preserve">6.4.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4C2C3A75" w:rsidR="000868CA" w:rsidRDefault="003B271D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1914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868CA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77777777" w:rsidR="000868CA" w:rsidRPr="00374953" w:rsidRDefault="003B271D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lastRenderedPageBreak/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>List all documents or sections of documents, for which statutory exemption to APRA</w:t>
      </w:r>
      <w:r w:rsidR="00BC4F48" w:rsidRPr="00374953">
        <w:rPr>
          <w:rFonts w:asciiTheme="minorHAnsi" w:hAnsiTheme="minorHAnsi" w:cstheme="minorHAnsi"/>
        </w:rPr>
        <w:t>;</w:t>
      </w:r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Specify which statutory exception of APRA applies for each document or section of the document</w:t>
      </w:r>
      <w:r w:rsidR="00BC4F48" w:rsidRPr="00374953">
        <w:rPr>
          <w:rFonts w:asciiTheme="minorHAnsi" w:hAnsiTheme="minorHAnsi" w:cstheme="minorHAnsi"/>
        </w:rPr>
        <w:t>;</w:t>
      </w:r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069AB63B" w:rsidR="008B01E3" w:rsidRPr="00374953" w:rsidRDefault="008B01E3" w:rsidP="441F701D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>(insert rf</w:t>
      </w:r>
      <w:r w:rsidR="005275B4">
        <w:rPr>
          <w:rFonts w:asciiTheme="minorHAnsi" w:hAnsiTheme="minorHAnsi" w:cstheme="minorBidi"/>
        </w:rPr>
        <w:t>s</w:t>
      </w:r>
      <w:r w:rsidR="008A3C9A">
        <w:rPr>
          <w:rFonts w:asciiTheme="minorHAnsi" w:hAnsiTheme="minorHAnsi" w:cstheme="minorBidi"/>
        </w:rPr>
        <w:t>-24-77904)</w:t>
      </w:r>
      <w:r w:rsidR="4A031948" w:rsidRPr="441F701D">
        <w:rPr>
          <w:rFonts w:asciiTheme="minorHAnsi" w:hAnsiTheme="minorHAnsi" w:cstheme="minorBidi"/>
        </w:rPr>
        <w:t xml:space="preserve"> </w:t>
      </w:r>
      <w:r w:rsidR="689A3411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Att </w:t>
      </w:r>
      <w:r w:rsidR="74AA4C86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>CONFIDENTIAL</w:t>
      </w:r>
    </w:p>
    <w:p w14:paraId="18F151D9" w14:textId="7F1C4614" w:rsidR="008B01E3" w:rsidRPr="00374953" w:rsidRDefault="008B01E3" w:rsidP="441F701D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>(insert rf</w:t>
      </w:r>
      <w:r w:rsidR="005275B4">
        <w:rPr>
          <w:rFonts w:asciiTheme="minorHAnsi" w:hAnsiTheme="minorHAnsi" w:cstheme="minorBidi"/>
        </w:rPr>
        <w:t>s</w:t>
      </w:r>
      <w:r w:rsidR="008A3C9A">
        <w:rPr>
          <w:rFonts w:asciiTheme="minorHAnsi" w:hAnsiTheme="minorHAnsi" w:cstheme="minorBidi"/>
        </w:rPr>
        <w:t>-24-77904</w:t>
      </w:r>
      <w:r w:rsidR="3DF67B45" w:rsidRPr="441F701D">
        <w:rPr>
          <w:rFonts w:asciiTheme="minorHAnsi" w:hAnsiTheme="minorHAnsi" w:cstheme="minorBidi"/>
        </w:rPr>
        <w:t xml:space="preserve">) </w:t>
      </w:r>
      <w:r w:rsidR="6134768F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Att </w:t>
      </w:r>
      <w:r w:rsidR="085ADB5F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 xml:space="preserve">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1783"/>
        <w:gridCol w:w="1365"/>
        <w:gridCol w:w="1350"/>
        <w:gridCol w:w="2154"/>
        <w:gridCol w:w="2790"/>
        <w:gridCol w:w="1348"/>
      </w:tblGrid>
      <w:tr w:rsidR="00F45D7B" w:rsidRPr="00374953" w14:paraId="3F9900C1" w14:textId="5E933148" w:rsidTr="688E142F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65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54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79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4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688E142F"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688E142F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688E142F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688E142F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688E142F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102FB2" w:rsidRPr="00374953" w:rsidSect="001A2C46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4CAB4A" w14:textId="77777777" w:rsidR="003B271D" w:rsidRDefault="003B271D" w:rsidP="00313F29">
      <w:r>
        <w:separator/>
      </w:r>
    </w:p>
  </w:endnote>
  <w:endnote w:type="continuationSeparator" w:id="0">
    <w:p w14:paraId="17B8973B" w14:textId="77777777" w:rsidR="003B271D" w:rsidRDefault="003B271D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F695AD" w14:textId="4A3032FE" w:rsidR="009D1248" w:rsidRPr="009D1248" w:rsidRDefault="009D1248">
    <w:pPr>
      <w:pStyle w:val="Footer"/>
      <w:rPr>
        <w:rFonts w:asciiTheme="minorHAnsi" w:hAnsiTheme="minorHAnsi" w:cstheme="minorHAnsi"/>
        <w:sz w:val="22"/>
        <w:szCs w:val="18"/>
      </w:rPr>
    </w:pPr>
    <w:r w:rsidRPr="009D1248">
      <w:rPr>
        <w:rFonts w:asciiTheme="minorHAnsi" w:hAnsiTheme="minorHAnsi" w:cstheme="minorHAnsi"/>
        <w:sz w:val="22"/>
        <w:szCs w:val="18"/>
      </w:rPr>
      <w:t xml:space="preserve">Pg </w:t>
    </w:r>
    <w:sdt>
      <w:sdtPr>
        <w:rPr>
          <w:rFonts w:asciiTheme="minorHAnsi" w:hAnsiTheme="minorHAnsi" w:cstheme="minorHAnsi"/>
          <w:sz w:val="22"/>
          <w:szCs w:val="18"/>
        </w:rPr>
        <w:id w:val="133201744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9D1248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9D1248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9D1248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="00EC1914">
          <w:rPr>
            <w:rFonts w:asciiTheme="minorHAnsi" w:hAnsiTheme="minorHAnsi" w:cstheme="minorHAnsi"/>
            <w:noProof/>
            <w:sz w:val="22"/>
            <w:szCs w:val="18"/>
          </w:rPr>
          <w:t>1</w:t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</w:sdtContent>
    </w:sdt>
  </w:p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B16032" w14:textId="77777777" w:rsidR="003B271D" w:rsidRDefault="003B271D" w:rsidP="00313F29">
      <w:r>
        <w:separator/>
      </w:r>
    </w:p>
  </w:footnote>
  <w:footnote w:type="continuationSeparator" w:id="0">
    <w:p w14:paraId="31A2702A" w14:textId="77777777" w:rsidR="003B271D" w:rsidRDefault="003B271D" w:rsidP="00313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24"/>
  </w:num>
  <w:num w:numId="4">
    <w:abstractNumId w:val="21"/>
  </w:num>
  <w:num w:numId="5">
    <w:abstractNumId w:val="11"/>
  </w:num>
  <w:num w:numId="6">
    <w:abstractNumId w:val="30"/>
  </w:num>
  <w:num w:numId="7">
    <w:abstractNumId w:val="35"/>
  </w:num>
  <w:num w:numId="8">
    <w:abstractNumId w:val="36"/>
  </w:num>
  <w:num w:numId="9">
    <w:abstractNumId w:val="33"/>
  </w:num>
  <w:num w:numId="10">
    <w:abstractNumId w:val="1"/>
  </w:num>
  <w:num w:numId="11">
    <w:abstractNumId w:val="9"/>
  </w:num>
  <w:num w:numId="12">
    <w:abstractNumId w:val="31"/>
  </w:num>
  <w:num w:numId="13">
    <w:abstractNumId w:val="2"/>
  </w:num>
  <w:num w:numId="14">
    <w:abstractNumId w:val="4"/>
  </w:num>
  <w:num w:numId="15">
    <w:abstractNumId w:val="14"/>
  </w:num>
  <w:num w:numId="16">
    <w:abstractNumId w:val="3"/>
  </w:num>
  <w:num w:numId="17">
    <w:abstractNumId w:val="38"/>
  </w:num>
  <w:num w:numId="18">
    <w:abstractNumId w:val="27"/>
  </w:num>
  <w:num w:numId="19">
    <w:abstractNumId w:val="8"/>
  </w:num>
  <w:num w:numId="20">
    <w:abstractNumId w:val="34"/>
  </w:num>
  <w:num w:numId="21">
    <w:abstractNumId w:val="20"/>
  </w:num>
  <w:num w:numId="22">
    <w:abstractNumId w:val="29"/>
  </w:num>
  <w:num w:numId="23">
    <w:abstractNumId w:val="26"/>
  </w:num>
  <w:num w:numId="24">
    <w:abstractNumId w:val="18"/>
  </w:num>
  <w:num w:numId="25">
    <w:abstractNumId w:val="32"/>
  </w:num>
  <w:num w:numId="26">
    <w:abstractNumId w:val="16"/>
  </w:num>
  <w:num w:numId="27">
    <w:abstractNumId w:val="22"/>
  </w:num>
  <w:num w:numId="28">
    <w:abstractNumId w:val="28"/>
  </w:num>
  <w:num w:numId="29">
    <w:abstractNumId w:val="23"/>
  </w:num>
  <w:num w:numId="30">
    <w:abstractNumId w:val="0"/>
  </w:num>
  <w:num w:numId="31">
    <w:abstractNumId w:val="12"/>
  </w:num>
  <w:num w:numId="32">
    <w:abstractNumId w:val="10"/>
  </w:num>
  <w:num w:numId="33">
    <w:abstractNumId w:val="15"/>
  </w:num>
  <w:num w:numId="34">
    <w:abstractNumId w:val="25"/>
  </w:num>
  <w:num w:numId="35">
    <w:abstractNumId w:val="7"/>
  </w:num>
  <w:num w:numId="36">
    <w:abstractNumId w:val="19"/>
  </w:num>
  <w:num w:numId="37">
    <w:abstractNumId w:val="17"/>
  </w:num>
  <w:num w:numId="38">
    <w:abstractNumId w:val="37"/>
  </w:num>
  <w:num w:numId="39">
    <w:abstractNumId w:val="6"/>
  </w:num>
  <w:num w:numId="4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02C"/>
    <w:rsid w:val="00000F86"/>
    <w:rsid w:val="000124B3"/>
    <w:rsid w:val="00022C87"/>
    <w:rsid w:val="000273E6"/>
    <w:rsid w:val="000279F2"/>
    <w:rsid w:val="00032CEF"/>
    <w:rsid w:val="00042F94"/>
    <w:rsid w:val="00053E31"/>
    <w:rsid w:val="00070B54"/>
    <w:rsid w:val="00072673"/>
    <w:rsid w:val="000868CA"/>
    <w:rsid w:val="0009502C"/>
    <w:rsid w:val="000957F4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36FC9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F1375"/>
    <w:rsid w:val="002F772B"/>
    <w:rsid w:val="0030004D"/>
    <w:rsid w:val="00300643"/>
    <w:rsid w:val="00313F29"/>
    <w:rsid w:val="00323710"/>
    <w:rsid w:val="00325657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778F5"/>
    <w:rsid w:val="00381E64"/>
    <w:rsid w:val="00386BE0"/>
    <w:rsid w:val="003A2CCE"/>
    <w:rsid w:val="003B271D"/>
    <w:rsid w:val="003B301B"/>
    <w:rsid w:val="003D40B3"/>
    <w:rsid w:val="003E0EEC"/>
    <w:rsid w:val="003E13BA"/>
    <w:rsid w:val="003E284A"/>
    <w:rsid w:val="003F2D34"/>
    <w:rsid w:val="003F6F3E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2739D"/>
    <w:rsid w:val="005275B4"/>
    <w:rsid w:val="00542998"/>
    <w:rsid w:val="00542D70"/>
    <w:rsid w:val="005507F6"/>
    <w:rsid w:val="005563F8"/>
    <w:rsid w:val="0056091C"/>
    <w:rsid w:val="00563D49"/>
    <w:rsid w:val="005707BA"/>
    <w:rsid w:val="005846A6"/>
    <w:rsid w:val="00587169"/>
    <w:rsid w:val="005931EB"/>
    <w:rsid w:val="005A3B80"/>
    <w:rsid w:val="005A42EA"/>
    <w:rsid w:val="005A4711"/>
    <w:rsid w:val="005B2496"/>
    <w:rsid w:val="005C0B28"/>
    <w:rsid w:val="005C73FF"/>
    <w:rsid w:val="005E1EF6"/>
    <w:rsid w:val="00600841"/>
    <w:rsid w:val="00607390"/>
    <w:rsid w:val="006122B8"/>
    <w:rsid w:val="00615391"/>
    <w:rsid w:val="00627A72"/>
    <w:rsid w:val="006321E2"/>
    <w:rsid w:val="00632DC0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C438B"/>
    <w:rsid w:val="006F3B6E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800960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A3C9A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57E4"/>
    <w:rsid w:val="00A24D98"/>
    <w:rsid w:val="00A516CC"/>
    <w:rsid w:val="00A52891"/>
    <w:rsid w:val="00A55A69"/>
    <w:rsid w:val="00A56E4F"/>
    <w:rsid w:val="00A71412"/>
    <w:rsid w:val="00A730B3"/>
    <w:rsid w:val="00A952A9"/>
    <w:rsid w:val="00A970AD"/>
    <w:rsid w:val="00A9747F"/>
    <w:rsid w:val="00A97925"/>
    <w:rsid w:val="00AC05DB"/>
    <w:rsid w:val="00AD20FE"/>
    <w:rsid w:val="00AD2B16"/>
    <w:rsid w:val="00B004EA"/>
    <w:rsid w:val="00B17871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60024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7725"/>
    <w:rsid w:val="00D74573"/>
    <w:rsid w:val="00D7792C"/>
    <w:rsid w:val="00D93D00"/>
    <w:rsid w:val="00D96219"/>
    <w:rsid w:val="00DB4D39"/>
    <w:rsid w:val="00DC1415"/>
    <w:rsid w:val="00DD2E13"/>
    <w:rsid w:val="00DE5900"/>
    <w:rsid w:val="00E01124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C1914"/>
    <w:rsid w:val="00EC2DCC"/>
    <w:rsid w:val="00EC4F9B"/>
    <w:rsid w:val="00ED69B8"/>
    <w:rsid w:val="00EE1BA9"/>
    <w:rsid w:val="00EF46E2"/>
    <w:rsid w:val="00F07168"/>
    <w:rsid w:val="00F07388"/>
    <w:rsid w:val="00F20E9E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191C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085ADB5F"/>
    <w:rsid w:val="3DF67B45"/>
    <w:rsid w:val="441F701D"/>
    <w:rsid w:val="4A031948"/>
    <w:rsid w:val="6134768F"/>
    <w:rsid w:val="688E142F"/>
    <w:rsid w:val="689A3411"/>
    <w:rsid w:val="74AA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82C0768861934EB858C15ED35E67DC" ma:contentTypeVersion="10" ma:contentTypeDescription="Create a new document." ma:contentTypeScope="" ma:versionID="7991ca06596993e3e2d2f92f0b15c3e0">
  <xsd:schema xmlns:xsd="http://www.w3.org/2001/XMLSchema" xmlns:xs="http://www.w3.org/2001/XMLSchema" xmlns:p="http://schemas.microsoft.com/office/2006/metadata/properties" xmlns:ns2="c5d28f3b-a2c1-4ba4-a7cd-724ecae197f3" xmlns:ns3="f3d50dec-6309-46c0-96e2-c83b4acd586b" targetNamespace="http://schemas.microsoft.com/office/2006/metadata/properties" ma:root="true" ma:fieldsID="58f3c482a19f8d531e2aae89c51d3487" ns2:_="" ns3:_="">
    <xsd:import namespace="c5d28f3b-a2c1-4ba4-a7cd-724ecae197f3"/>
    <xsd:import namespace="f3d50dec-6309-46c0-96e2-c83b4acd58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d28f3b-a2c1-4ba4-a7cd-724ecae197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5294d9b6-0ec3-48e2-b6ff-480e5cb60aa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d50dec-6309-46c0-96e2-c83b4acd586b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f3cdce32-e787-4abe-aeaa-c0f3108513a2}" ma:internalName="TaxCatchAll" ma:showField="CatchAllData" ma:web="f3d50dec-6309-46c0-96e2-c83b4acd58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5d28f3b-a2c1-4ba4-a7cd-724ecae197f3">
      <Terms xmlns="http://schemas.microsoft.com/office/infopath/2007/PartnerControls"/>
    </lcf76f155ced4ddcb4097134ff3c332f>
    <TaxCatchAll xmlns="f3d50dec-6309-46c0-96e2-c83b4acd586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BA4303-643C-476C-B844-5099F03EE1EC}"/>
</file>

<file path=customXml/itemProps2.xml><?xml version="1.0" encoding="utf-8"?>
<ds:datastoreItem xmlns:ds="http://schemas.openxmlformats.org/officeDocument/2006/customXml" ds:itemID="{6189B733-7E8D-4EF3-B778-3B11CDC59B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63F190-75EC-4044-BED3-73D78A45E6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9-27</vt:lpstr>
    </vt:vector>
  </TitlesOfParts>
  <Company>State of Indiana</Company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Meredith Freeman</cp:lastModifiedBy>
  <cp:revision>3</cp:revision>
  <dcterms:created xsi:type="dcterms:W3CDTF">2024-01-16T23:55:00Z</dcterms:created>
  <dcterms:modified xsi:type="dcterms:W3CDTF">2024-01-17T16:34:00Z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0x0101002B82C0768861934EB858C15ED35E67DC</vt:lpwstr>
  </property>
</Properties>
</file>